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A9" w:rsidRPr="003B558C" w:rsidRDefault="003B558C" w:rsidP="003B558C">
      <w:pPr>
        <w:rPr>
          <w:b/>
          <w:sz w:val="28"/>
          <w:szCs w:val="28"/>
        </w:rPr>
      </w:pPr>
      <w:r w:rsidRPr="003B558C">
        <w:rPr>
          <w:rFonts w:hint="eastAsia"/>
          <w:b/>
          <w:sz w:val="28"/>
          <w:szCs w:val="28"/>
        </w:rPr>
        <w:t>無</w:t>
      </w:r>
      <w:bookmarkStart w:id="0" w:name="_GoBack"/>
      <w:bookmarkEnd w:id="0"/>
    </w:p>
    <w:sectPr w:rsidR="000718A9" w:rsidRPr="003B558C" w:rsidSect="000718A9">
      <w:pgSz w:w="11906" w:h="16838" w:code="9"/>
      <w:pgMar w:top="1440" w:right="1418" w:bottom="1440" w:left="1418" w:header="567" w:footer="567" w:gutter="0"/>
      <w:cols w:space="425"/>
      <w:docGrid w:type="lines" w:linePitch="368" w:charSpace="6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243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64"/>
    <w:rsid w:val="000718A9"/>
    <w:rsid w:val="000F4B9D"/>
    <w:rsid w:val="00100248"/>
    <w:rsid w:val="001C6864"/>
    <w:rsid w:val="003B558C"/>
    <w:rsid w:val="00607089"/>
    <w:rsid w:val="00C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21B2A-8A8A-4D1A-A5AB-BCA39C78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A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8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18A9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718A9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謝呈祥</dc:creator>
  <cp:keywords/>
  <dc:description/>
  <cp:lastModifiedBy>謝呈祥</cp:lastModifiedBy>
  <cp:revision>3</cp:revision>
  <dcterms:created xsi:type="dcterms:W3CDTF">2020-10-15T02:11:00Z</dcterms:created>
  <dcterms:modified xsi:type="dcterms:W3CDTF">2020-10-15T06:43:00Z</dcterms:modified>
</cp:coreProperties>
</file>